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B55DF" w14:textId="77777777" w:rsidR="00796189" w:rsidRPr="00B2455E" w:rsidRDefault="007D3F28" w:rsidP="007D3F28">
      <w:pPr>
        <w:spacing w:after="0"/>
        <w:rPr>
          <w:b/>
          <w:bCs/>
        </w:rPr>
      </w:pPr>
      <w:bookmarkStart w:id="0" w:name="_GoBack"/>
      <w:bookmarkEnd w:id="0"/>
      <w:r>
        <w:rPr>
          <w:b/>
        </w:rPr>
        <w:t>FÖRENING RF (PROTOKOLL FÖR</w:t>
      </w:r>
      <w:r>
        <w:tab/>
      </w:r>
      <w:r>
        <w:tab/>
      </w:r>
      <w:r>
        <w:rPr>
          <w:b/>
        </w:rPr>
        <w:t>FÖRENINGEN</w:t>
      </w:r>
    </w:p>
    <w:p w14:paraId="3C8A4CAA" w14:textId="77777777" w:rsidR="007D3F28" w:rsidRPr="00B2455E" w:rsidRDefault="007D3F28" w:rsidP="007D3F28">
      <w:pPr>
        <w:spacing w:after="0"/>
        <w:rPr>
          <w:b/>
          <w:bCs/>
        </w:rPr>
      </w:pPr>
      <w:r>
        <w:rPr>
          <w:b/>
        </w:rPr>
        <w:t>FULLSTÄNDIGT NAMN)</w:t>
      </w:r>
    </w:p>
    <w:p w14:paraId="20ABEAF4" w14:textId="77777777" w:rsidR="007D3F28" w:rsidRPr="007D3F28" w:rsidRDefault="007D3F28"/>
    <w:p w14:paraId="7E615A45" w14:textId="77777777" w:rsidR="007D3F28" w:rsidRPr="007D3F28" w:rsidRDefault="007D3F28"/>
    <w:p w14:paraId="77D0FBC7" w14:textId="77777777" w:rsidR="007D3F28" w:rsidRPr="007D3F28" w:rsidRDefault="007D3F28">
      <w:pPr>
        <w:rPr>
          <w:b/>
          <w:bCs/>
        </w:rPr>
      </w:pPr>
      <w:r>
        <w:rPr>
          <w:b/>
        </w:rPr>
        <w:t>Styrelsemöte</w:t>
      </w:r>
    </w:p>
    <w:p w14:paraId="27580518" w14:textId="77777777" w:rsidR="007D3F28" w:rsidRPr="007D3F28" w:rsidRDefault="007D3F28" w:rsidP="007D3F28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b/>
          <w:sz w:val="24"/>
        </w:rPr>
        <w:t>Tid:</w:t>
      </w:r>
      <w:r>
        <w:tab/>
      </w:r>
      <w:r>
        <w:tab/>
      </w:r>
      <w:r>
        <w:rPr>
          <w:rFonts w:ascii="Arial" w:hAnsi="Arial"/>
          <w:sz w:val="24"/>
        </w:rPr>
        <w:t>Datum och klockslag</w:t>
      </w:r>
    </w:p>
    <w:p w14:paraId="76C830AC" w14:textId="77777777" w:rsidR="007D3F28" w:rsidRPr="007D3F28" w:rsidRDefault="007D3F28" w:rsidP="007D3F28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0"/>
        </w:rPr>
      </w:pPr>
    </w:p>
    <w:p w14:paraId="79003735" w14:textId="77777777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b/>
          <w:sz w:val="24"/>
        </w:rPr>
        <w:t>Plats:</w:t>
      </w:r>
      <w:r>
        <w:tab/>
      </w:r>
      <w:r>
        <w:rPr>
          <w:rFonts w:ascii="Arial" w:hAnsi="Arial"/>
          <w:sz w:val="24"/>
        </w:rPr>
        <w:t>Gatuadress och eventuell specificering av mötesplatsen.</w:t>
      </w:r>
    </w:p>
    <w:p w14:paraId="1852EEDB" w14:textId="77777777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40A2121D" w14:textId="5F6537B8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b/>
          <w:sz w:val="24"/>
        </w:rPr>
        <w:t>Närvarande:</w:t>
      </w:r>
      <w:r>
        <w:rPr>
          <w:rFonts w:ascii="Arial" w:hAnsi="Arial"/>
          <w:sz w:val="24"/>
        </w:rPr>
        <w:t xml:space="preserve"> </w:t>
      </w:r>
      <w:r>
        <w:tab/>
      </w:r>
      <w:r>
        <w:rPr>
          <w:rFonts w:ascii="Arial" w:hAnsi="Arial"/>
          <w:sz w:val="24"/>
        </w:rPr>
        <w:t>Alla som var på plats (en förteckning i protokollet eller en separat bilaga)</w:t>
      </w:r>
    </w:p>
    <w:p w14:paraId="249DB21C" w14:textId="77777777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0C6B244" w14:textId="49177B9D" w:rsidR="00445A73" w:rsidRPr="00445A73" w:rsidRDefault="00445A73" w:rsidP="007D3F2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  <w:r>
        <w:rPr>
          <w:rFonts w:ascii="Arial" w:hAnsi="Arial"/>
          <w:b/>
          <w:sz w:val="24"/>
        </w:rPr>
        <w:t>Öppnande av mötet:</w:t>
      </w:r>
    </w:p>
    <w:p w14:paraId="71B1A93A" w14:textId="77777777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47B5FDB2" w14:textId="24EE13D9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tab/>
      </w:r>
      <w:r>
        <w:tab/>
      </w:r>
      <w:r>
        <w:rPr>
          <w:rFonts w:ascii="Arial" w:hAnsi="Arial"/>
          <w:sz w:val="24"/>
        </w:rPr>
        <w:t>(Namn) öppnade mötet kl.</w:t>
      </w:r>
    </w:p>
    <w:p w14:paraId="2BD27799" w14:textId="77777777" w:rsidR="00445A73" w:rsidRPr="007D3F28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4442EB91" w14:textId="08D5016D" w:rsidR="00445A73" w:rsidRDefault="00445A73" w:rsidP="00445A73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hAnsi="Arial"/>
          <w:b/>
          <w:sz w:val="24"/>
        </w:rPr>
        <w:t>Konstituering av mötet</w:t>
      </w:r>
    </w:p>
    <w:p w14:paraId="7ED75544" w14:textId="79E3396A" w:rsidR="001E5EC7" w:rsidRDefault="00445A73" w:rsidP="009D3570">
      <w:pPr>
        <w:tabs>
          <w:tab w:val="num" w:pos="113"/>
        </w:tabs>
        <w:spacing w:after="0" w:line="240" w:lineRule="auto"/>
        <w:ind w:left="113"/>
        <w:rPr>
          <w:rFonts w:ascii="Arial" w:eastAsia="Times New Roman" w:hAnsi="Arial" w:cs="Arial"/>
          <w:bCs/>
          <w:sz w:val="24"/>
          <w:szCs w:val="20"/>
        </w:rPr>
      </w:pPr>
      <w:r>
        <w:tab/>
      </w:r>
      <w:r>
        <w:tab/>
      </w:r>
      <w:r>
        <w:rPr>
          <w:rFonts w:ascii="Arial" w:hAnsi="Arial"/>
          <w:sz w:val="24"/>
        </w:rPr>
        <w:t xml:space="preserve">Till mötets ordförande valdes (namn), till sekreterare (namn) och </w:t>
      </w:r>
    </w:p>
    <w:p w14:paraId="6FEB0704" w14:textId="5FCF1681" w:rsidR="00445A73" w:rsidRPr="009D3570" w:rsidRDefault="001E5EC7" w:rsidP="009D3570">
      <w:pPr>
        <w:tabs>
          <w:tab w:val="num" w:pos="113"/>
        </w:tabs>
        <w:spacing w:after="0" w:line="240" w:lineRule="auto"/>
        <w:ind w:left="113"/>
        <w:rPr>
          <w:rFonts w:ascii="Arial" w:eastAsia="Times New Roman" w:hAnsi="Arial" w:cs="Arial"/>
          <w:bCs/>
          <w:sz w:val="24"/>
          <w:szCs w:val="20"/>
        </w:rPr>
      </w:pPr>
      <w:r>
        <w:tab/>
      </w:r>
      <w:r>
        <w:tab/>
      </w:r>
      <w:r>
        <w:rPr>
          <w:rFonts w:ascii="Arial" w:hAnsi="Arial"/>
          <w:sz w:val="24"/>
        </w:rPr>
        <w:t>till justeringsperson (namn).</w:t>
      </w:r>
    </w:p>
    <w:p w14:paraId="267919DE" w14:textId="5A5EFB21" w:rsidR="007D3F28" w:rsidRPr="009D3570" w:rsidRDefault="007D3F28" w:rsidP="009D3570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</w:rPr>
      </w:pPr>
    </w:p>
    <w:p w14:paraId="0EE22567" w14:textId="77777777" w:rsidR="007D3F28" w:rsidRDefault="007D3F28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Konstaterande av mötets laglighet och beslutsförhet</w:t>
      </w:r>
    </w:p>
    <w:p w14:paraId="14C1AC66" w14:textId="252E3CE7" w:rsidR="009D3570" w:rsidRPr="009D3570" w:rsidRDefault="009D3570" w:rsidP="009D3570">
      <w:pPr>
        <w:tabs>
          <w:tab w:val="num" w:pos="113"/>
        </w:tabs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tab/>
      </w:r>
      <w:r>
        <w:tab/>
      </w:r>
      <w:r>
        <w:tab/>
      </w:r>
      <w:r>
        <w:rPr>
          <w:rFonts w:ascii="Arial" w:hAnsi="Arial"/>
          <w:sz w:val="24"/>
        </w:rPr>
        <w:t xml:space="preserve">Mötet konstaterades vara lagenligt sammankallat och beslutsfört </w:t>
      </w:r>
    </w:p>
    <w:p w14:paraId="64FF7F92" w14:textId="77777777" w:rsidR="007D3F28" w:rsidRDefault="009D3570" w:rsidP="009D3570">
      <w:pPr>
        <w:tabs>
          <w:tab w:val="num" w:pos="113"/>
        </w:tabs>
        <w:spacing w:after="120" w:line="240" w:lineRule="auto"/>
        <w:ind w:left="340" w:hanging="340"/>
        <w:rPr>
          <w:rFonts w:ascii="Arial" w:eastAsia="Times New Roman" w:hAnsi="Arial" w:cs="Arial"/>
          <w:sz w:val="24"/>
          <w:szCs w:val="20"/>
        </w:rPr>
      </w:pPr>
      <w:r>
        <w:tab/>
      </w:r>
      <w:r>
        <w:tab/>
      </w:r>
      <w:r>
        <w:tab/>
      </w:r>
      <w:r>
        <w:tab/>
      </w:r>
      <w:r>
        <w:rPr>
          <w:rFonts w:ascii="Arial" w:hAnsi="Arial"/>
          <w:sz w:val="24"/>
        </w:rPr>
        <w:t>enligt föreningens (namn) stadgar.</w:t>
      </w:r>
    </w:p>
    <w:p w14:paraId="38CDFEEC" w14:textId="77777777" w:rsidR="009D3570" w:rsidRPr="009D3570" w:rsidRDefault="009D3570" w:rsidP="009D3570">
      <w:pPr>
        <w:tabs>
          <w:tab w:val="num" w:pos="113"/>
        </w:tabs>
        <w:spacing w:after="120" w:line="240" w:lineRule="auto"/>
        <w:ind w:left="340" w:hanging="340"/>
        <w:rPr>
          <w:rFonts w:ascii="Arial" w:eastAsia="Times New Roman" w:hAnsi="Arial" w:cs="Arial"/>
          <w:sz w:val="24"/>
          <w:szCs w:val="20"/>
        </w:rPr>
      </w:pPr>
    </w:p>
    <w:p w14:paraId="51B97960" w14:textId="77777777" w:rsidR="007D3F28" w:rsidRPr="007D3F28" w:rsidRDefault="007D3F28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Godkännande av föredragningslistan</w:t>
      </w:r>
    </w:p>
    <w:p w14:paraId="53724951" w14:textId="77777777" w:rsidR="007D3F28" w:rsidRDefault="007D3F28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Föredragningslistan godkändes som sådan som mötesordning (bilaga).</w:t>
      </w:r>
    </w:p>
    <w:p w14:paraId="6273826A" w14:textId="77777777" w:rsidR="0009031B" w:rsidRDefault="0009031B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</w:rPr>
      </w:pPr>
    </w:p>
    <w:p w14:paraId="045EFC1F" w14:textId="51856E36" w:rsidR="00736592" w:rsidRDefault="0009031B" w:rsidP="0009031B">
      <w:pPr>
        <w:spacing w:after="120" w:line="240" w:lineRule="auto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Öppnande och användning av banktjänster i Nordea Bank Abp</w:t>
      </w:r>
    </w:p>
    <w:p w14:paraId="14D88756" w14:textId="73BA18F1" w:rsidR="00736592" w:rsidRPr="00E7754F" w:rsidRDefault="00C561E1" w:rsidP="00E7754F">
      <w:pPr>
        <w:tabs>
          <w:tab w:val="num" w:pos="113"/>
        </w:tabs>
        <w:spacing w:after="0" w:line="240" w:lineRule="auto"/>
        <w:ind w:left="1440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hAnsi="Arial"/>
          <w:sz w:val="24"/>
        </w:rPr>
        <w:t>På mötet fattades beslut om öppnande och användning av följande</w:t>
      </w:r>
      <w:r w:rsidR="00E7754F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banktjänster för </w:t>
      </w:r>
      <w:r w:rsidRPr="00E7754F">
        <w:rPr>
          <w:rFonts w:ascii="Arial" w:hAnsi="Arial"/>
          <w:sz w:val="24"/>
        </w:rPr>
        <w:t>Föreningen rf (föreningens namn och FO-nummer):</w:t>
      </w:r>
    </w:p>
    <w:p w14:paraId="51CCB2F3" w14:textId="77777777" w:rsidR="00C561E1" w:rsidRDefault="00C561E1" w:rsidP="00736592">
      <w:pPr>
        <w:pStyle w:val="ListParagraph"/>
        <w:spacing w:after="0" w:line="240" w:lineRule="auto"/>
        <w:ind w:left="340"/>
        <w:rPr>
          <w:rFonts w:ascii="Arial" w:eastAsia="Times New Roman" w:hAnsi="Arial" w:cs="Arial"/>
          <w:bCs/>
          <w:sz w:val="24"/>
          <w:szCs w:val="20"/>
        </w:rPr>
      </w:pPr>
      <w:r>
        <w:tab/>
      </w:r>
    </w:p>
    <w:p w14:paraId="34FA03C6" w14:textId="06E1EF07" w:rsidR="00C561E1" w:rsidRDefault="00C561E1" w:rsidP="00C561E1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hAnsi="Arial"/>
          <w:sz w:val="24"/>
        </w:rPr>
        <w:t>(Namn och personbeteckning) beviljas rätt att använda kontot (IBAN-kontonummer).</w:t>
      </w:r>
    </w:p>
    <w:p w14:paraId="766F8131" w14:textId="249B981E" w:rsidR="007628E4" w:rsidRDefault="007628E4" w:rsidP="00C561E1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hAnsi="Arial"/>
          <w:sz w:val="24"/>
        </w:rPr>
        <w:t>(Namn och personbeteckning) har rätt att ingå och underteckna ett nätbanksavtal.</w:t>
      </w:r>
    </w:p>
    <w:p w14:paraId="2EBC32D5" w14:textId="00276FB3" w:rsidR="007628E4" w:rsidRDefault="00C561E1" w:rsidP="00681EB4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hAnsi="Arial"/>
          <w:sz w:val="24"/>
        </w:rPr>
        <w:t>(Namn och personbeteckning) som har rätt att använda kontot beviljas rätt att använda nätbanken.</w:t>
      </w:r>
    </w:p>
    <w:p w14:paraId="04F6DCF0" w14:textId="6177507C" w:rsidR="00736592" w:rsidRDefault="00DD5EDD" w:rsidP="00681EB4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hAnsi="Arial"/>
          <w:sz w:val="24"/>
        </w:rPr>
        <w:t>(Namn och personbeteckning) som har rätt att använda kontot beviljas rätt att beställa ett kort för att betala och ta ut kontanter samt rätt att använda kortet.</w:t>
      </w:r>
    </w:p>
    <w:p w14:paraId="7AF8BE3A" w14:textId="39579C3F" w:rsidR="00427B92" w:rsidRDefault="00427B92" w:rsidP="00681EB4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hAnsi="Arial"/>
          <w:sz w:val="24"/>
        </w:rPr>
        <w:t>(Namn och personbeteckning) befullmäktigas att ge nödvändiga uppgifter om föreningen för kundidentifiering och -kontroll.</w:t>
      </w:r>
    </w:p>
    <w:p w14:paraId="0D86A893" w14:textId="7111DF7F" w:rsidR="009D3570" w:rsidRPr="00736592" w:rsidRDefault="00736592" w:rsidP="00736592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hAnsi="Arial"/>
          <w:sz w:val="24"/>
        </w:rPr>
        <w:t>Annan specificerad tjänst.</w:t>
      </w:r>
    </w:p>
    <w:p w14:paraId="01FDCA86" w14:textId="77777777" w:rsidR="009D3570" w:rsidRDefault="009D3570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</w:rPr>
      </w:pPr>
    </w:p>
    <w:p w14:paraId="004F3639" w14:textId="77777777" w:rsidR="009D3570" w:rsidRPr="007D3F28" w:rsidRDefault="009D3570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</w:rPr>
      </w:pPr>
    </w:p>
    <w:p w14:paraId="62C06A2C" w14:textId="77777777" w:rsidR="00AB1451" w:rsidRDefault="00AB1451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</w:rPr>
      </w:pPr>
    </w:p>
    <w:p w14:paraId="79DFDD61" w14:textId="1B85454D" w:rsidR="007D3F28" w:rsidRPr="007D3F28" w:rsidRDefault="007D3F28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Övriga ärenden</w:t>
      </w:r>
    </w:p>
    <w:p w14:paraId="1C3CDDAD" w14:textId="77777777" w:rsidR="007D3F28" w:rsidRDefault="0009031B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-</w:t>
      </w:r>
    </w:p>
    <w:p w14:paraId="661100D9" w14:textId="77777777" w:rsidR="00736592" w:rsidRPr="007D3F28" w:rsidRDefault="00736592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</w:rPr>
      </w:pPr>
    </w:p>
    <w:p w14:paraId="355A7E38" w14:textId="77777777" w:rsidR="007D3F28" w:rsidRPr="007D3F28" w:rsidRDefault="007D3F28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Avslutande av mötet</w:t>
      </w:r>
    </w:p>
    <w:p w14:paraId="6BA8E7B5" w14:textId="55B7F755" w:rsidR="007D3F28" w:rsidRPr="007D3F28" w:rsidRDefault="007D3F28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Ordföranden avslutade mötet. Mötet avslutades kl.</w:t>
      </w:r>
    </w:p>
    <w:p w14:paraId="49CE01E4" w14:textId="77777777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F2B5A78" w14:textId="77777777" w:rsidR="007D3F28" w:rsidRPr="007D3F28" w:rsidRDefault="007D3F28" w:rsidP="007D3F28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In fidem</w:t>
      </w:r>
    </w:p>
    <w:p w14:paraId="3D3ABB35" w14:textId="77777777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12CC5C9" w14:textId="77777777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DAC6836" w14:textId="1FFD0C29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______________________________</w:t>
      </w:r>
      <w:r>
        <w:tab/>
      </w:r>
      <w:r>
        <w:rPr>
          <w:rFonts w:ascii="Arial" w:hAnsi="Arial"/>
          <w:sz w:val="24"/>
        </w:rPr>
        <w:t>______________________________</w:t>
      </w:r>
    </w:p>
    <w:p w14:paraId="5A26E8A9" w14:textId="6B4A7DD9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Ordförande (namnförtydligande)</w:t>
      </w:r>
      <w:r>
        <w:tab/>
      </w:r>
      <w:r>
        <w:tab/>
      </w:r>
      <w:r>
        <w:rPr>
          <w:rFonts w:ascii="Arial" w:hAnsi="Arial"/>
          <w:sz w:val="24"/>
        </w:rPr>
        <w:t>Sekreterare (namnförtydligande)</w:t>
      </w:r>
    </w:p>
    <w:p w14:paraId="21B87DC7" w14:textId="77777777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</w:p>
    <w:p w14:paraId="3DBE01BA" w14:textId="77777777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</w:p>
    <w:p w14:paraId="3D550C85" w14:textId="77777777" w:rsidR="007D3F28" w:rsidRPr="007D3F28" w:rsidRDefault="007D3F28" w:rsidP="007D3F28">
      <w:pPr>
        <w:tabs>
          <w:tab w:val="left" w:pos="1304"/>
        </w:tabs>
        <w:spacing w:before="120" w:after="120" w:line="240" w:lineRule="auto"/>
        <w:outlineLvl w:val="0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Bilagor</w:t>
      </w:r>
    </w:p>
    <w:p w14:paraId="02CE1CE4" w14:textId="77777777" w:rsidR="007D3F28" w:rsidRPr="007D3F28" w:rsidRDefault="007D3F28" w:rsidP="007D3F2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Lista över mötesdeltagare</w:t>
      </w:r>
    </w:p>
    <w:p w14:paraId="383710C0" w14:textId="77777777" w:rsidR="007D3F28" w:rsidRPr="007D3F28" w:rsidRDefault="007D3F28" w:rsidP="007D3F2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Föredragningslista</w:t>
      </w:r>
    </w:p>
    <w:p w14:paraId="63A2708B" w14:textId="77777777" w:rsidR="007D3F28" w:rsidRPr="007D3F28" w:rsidRDefault="007D3F28" w:rsidP="007D3F2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3925584E" w14:textId="49C8533E" w:rsidR="00DD5EDD" w:rsidRPr="00943B8A" w:rsidRDefault="00943B8A" w:rsidP="00943B8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Protokollet justeras enligt föreningens praxis.</w:t>
      </w:r>
    </w:p>
    <w:sectPr w:rsidR="00DD5EDD" w:rsidRPr="00943B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F8988" w14:textId="77777777" w:rsidR="0094650D" w:rsidRDefault="0094650D" w:rsidP="0094650D">
      <w:pPr>
        <w:spacing w:after="0" w:line="240" w:lineRule="auto"/>
      </w:pPr>
      <w:r>
        <w:separator/>
      </w:r>
    </w:p>
  </w:endnote>
  <w:endnote w:type="continuationSeparator" w:id="0">
    <w:p w14:paraId="49F9E96A" w14:textId="77777777" w:rsidR="0094650D" w:rsidRDefault="0094650D" w:rsidP="0094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81688" w14:textId="77777777" w:rsidR="00D8458C" w:rsidRDefault="00D845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3332A" w14:textId="18509A6A" w:rsidR="0094650D" w:rsidRDefault="00E7754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7408835" wp14:editId="19E14CD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7a0944e4b63cb9096cdccf3a" descr="{&quot;HashCode&quot;:107142765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BB9B68" w14:textId="45C5C04C" w:rsidR="00E7754F" w:rsidRPr="00E7754F" w:rsidRDefault="00E7754F" w:rsidP="00E7754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7754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08835" id="_x0000_t202" coordsize="21600,21600" o:spt="202" path="m,l,21600r21600,l21600,xe">
              <v:stroke joinstyle="miter"/>
              <v:path gradientshapeok="t" o:connecttype="rect"/>
            </v:shapetype>
            <v:shape id="MSIPCM7a0944e4b63cb9096cdccf3a" o:spid="_x0000_s1026" type="#_x0000_t202" alt="{&quot;HashCode&quot;:107142765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" o:allowincell="f" filled="f" stroked="f" strokeweight=".5pt">
              <v:fill o:detectmouseclick="t"/>
              <v:textbox inset=",0,,0">
                <w:txbxContent>
                  <w:p w14:paraId="37BB9B68" w14:textId="45C5C04C" w:rsidR="00E7754F" w:rsidRPr="00E7754F" w:rsidRDefault="00E7754F" w:rsidP="00E7754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7754F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31418" w14:textId="77777777" w:rsidR="00D8458C" w:rsidRDefault="00D84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B91C4" w14:textId="77777777" w:rsidR="0094650D" w:rsidRDefault="0094650D" w:rsidP="0094650D">
      <w:pPr>
        <w:spacing w:after="0" w:line="240" w:lineRule="auto"/>
      </w:pPr>
      <w:r>
        <w:separator/>
      </w:r>
    </w:p>
  </w:footnote>
  <w:footnote w:type="continuationSeparator" w:id="0">
    <w:p w14:paraId="38D6A884" w14:textId="77777777" w:rsidR="0094650D" w:rsidRDefault="0094650D" w:rsidP="00946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9973B" w14:textId="77777777" w:rsidR="00D8458C" w:rsidRDefault="00D845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53564" w14:textId="77777777" w:rsidR="00D8458C" w:rsidRDefault="00D845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113AE" w14:textId="77777777" w:rsidR="00D8458C" w:rsidRDefault="00D845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82E70"/>
    <w:multiLevelType w:val="hybridMultilevel"/>
    <w:tmpl w:val="8A265410"/>
    <w:lvl w:ilvl="0" w:tplc="88AEDB78">
      <w:start w:val="1"/>
      <w:numFmt w:val="decimal"/>
      <w:lvlText w:val="%1)"/>
      <w:lvlJc w:val="left"/>
      <w:pPr>
        <w:tabs>
          <w:tab w:val="num" w:pos="1021"/>
        </w:tabs>
        <w:ind w:left="1021" w:hanging="661"/>
      </w:pPr>
      <w:rPr>
        <w:rFonts w:cs="Times New Roman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7BC4539"/>
    <w:multiLevelType w:val="hybridMultilevel"/>
    <w:tmpl w:val="4ADC527C"/>
    <w:lvl w:ilvl="0" w:tplc="4C001560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F28"/>
    <w:rsid w:val="0009031B"/>
    <w:rsid w:val="000F3E23"/>
    <w:rsid w:val="001E5EC7"/>
    <w:rsid w:val="002F44CC"/>
    <w:rsid w:val="00427B92"/>
    <w:rsid w:val="00445A73"/>
    <w:rsid w:val="005C1758"/>
    <w:rsid w:val="005E7994"/>
    <w:rsid w:val="006375F8"/>
    <w:rsid w:val="006A511B"/>
    <w:rsid w:val="006C1137"/>
    <w:rsid w:val="00736592"/>
    <w:rsid w:val="007407D5"/>
    <w:rsid w:val="007628E4"/>
    <w:rsid w:val="00767D22"/>
    <w:rsid w:val="00796189"/>
    <w:rsid w:val="007D3F28"/>
    <w:rsid w:val="00943B8A"/>
    <w:rsid w:val="0094650D"/>
    <w:rsid w:val="00967553"/>
    <w:rsid w:val="009C6491"/>
    <w:rsid w:val="009D3570"/>
    <w:rsid w:val="00A26DBB"/>
    <w:rsid w:val="00A54E76"/>
    <w:rsid w:val="00AB1451"/>
    <w:rsid w:val="00B2455E"/>
    <w:rsid w:val="00B54D37"/>
    <w:rsid w:val="00C06904"/>
    <w:rsid w:val="00C561E1"/>
    <w:rsid w:val="00C85059"/>
    <w:rsid w:val="00CA0F7C"/>
    <w:rsid w:val="00D8458C"/>
    <w:rsid w:val="00DD5EDD"/>
    <w:rsid w:val="00DE7903"/>
    <w:rsid w:val="00E309DF"/>
    <w:rsid w:val="00E7754F"/>
    <w:rsid w:val="00EB38CF"/>
    <w:rsid w:val="00F8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C9E5F7"/>
  <w15:chartTrackingRefBased/>
  <w15:docId w15:val="{1616E962-6866-4945-861D-15A038DC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sv-SE" w:bidi="sv-SE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1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6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50D"/>
  </w:style>
  <w:style w:type="paragraph" w:styleId="Footer">
    <w:name w:val="footer"/>
    <w:basedOn w:val="Normal"/>
    <w:link w:val="FooterChar"/>
    <w:uiPriority w:val="99"/>
    <w:unhideWhenUsed/>
    <w:rsid w:val="00946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2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Nordea">
  <a:themeElements>
    <a:clrScheme name="Nordea">
      <a:dk1>
        <a:srgbClr val="191919"/>
      </a:dk1>
      <a:lt1>
        <a:srgbClr val="FFFFFF"/>
      </a:lt1>
      <a:dk2>
        <a:srgbClr val="005284"/>
      </a:dk2>
      <a:lt2>
        <a:srgbClr val="779ABC"/>
      </a:lt2>
      <a:accent1>
        <a:srgbClr val="A9AF00"/>
      </a:accent1>
      <a:accent2>
        <a:srgbClr val="D1D175"/>
      </a:accent2>
      <a:accent3>
        <a:srgbClr val="CCD8DE"/>
      </a:accent3>
      <a:accent4>
        <a:srgbClr val="AA0000"/>
      </a:accent4>
      <a:accent5>
        <a:srgbClr val="CC6600"/>
      </a:accent5>
      <a:accent6>
        <a:srgbClr val="E8BD00"/>
      </a:accent6>
      <a:hlink>
        <a:srgbClr val="005284"/>
      </a:hlink>
      <a:folHlink>
        <a:srgbClr val="660033"/>
      </a:folHlink>
    </a:clrScheme>
    <a:fontScheme name="Nordea">
      <a:majorFont>
        <a:latin typeface="Arial"/>
        <a:ea typeface="Arial"/>
        <a:cs typeface="Arial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Arial"/>
        <a:cs typeface="Arial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rde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9999" dist="19999" dir="5400000" rotWithShape="0">
              <a:srgbClr val="000000">
                <a:alpha val="37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>
            <a:tint val="99000"/>
          </a:schemeClr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Brand blue">
      <a:srgbClr val="005284"/>
    </a:custClr>
    <a:custClr name="Brand blue 01">
      <a:srgbClr val="779ABC"/>
    </a:custClr>
    <a:custClr name="Brand blue 02">
      <a:srgbClr val="CCD8DE"/>
    </a:custClr>
    <a:custClr name="Brand blue 03">
      <a:srgbClr val="E5EAEF"/>
    </a:custClr>
    <a:custClr name="Dust Green 01">
      <a:srgbClr val="968F69"/>
    </a:custClr>
    <a:custClr name="Dust Green 02">
      <a:srgbClr val="C5BC89"/>
    </a:custClr>
    <a:custClr name="Dust Green 03">
      <a:srgbClr val="D9D5BE"/>
    </a:custClr>
    <a:custClr name="Cool Grey 01">
      <a:srgbClr val="999999"/>
    </a:custClr>
    <a:custClr name="Cool Grey 02">
      <a:srgbClr val="CCCCCC"/>
    </a:custClr>
    <a:custClr name="Cool Grey 03">
      <a:srgbClr val="E4E3E3"/>
    </a:custClr>
    <a:custClr name="Green 01">
      <a:srgbClr val="A9AF00"/>
    </a:custClr>
    <a:custClr name="Green 02">
      <a:srgbClr val="D8DB7F"/>
    </a:custClr>
    <a:custClr name="Green 03">
      <a:srgbClr val="EFF1CC"/>
    </a:custClr>
    <a:custClr name="Dark Blue">
      <a:srgbClr val="003366"/>
    </a:custClr>
    <a:custClr name="Orange">
      <a:srgbClr val="CC6600"/>
    </a:custClr>
    <a:custClr name="Dark Orange">
      <a:srgbClr val="CC3300"/>
    </a:custClr>
    <a:custClr name="Brown">
      <a:srgbClr val="AA0000"/>
    </a:custClr>
    <a:custClr name="Yellow">
      <a:srgbClr val="E8BD00"/>
    </a:custClr>
    <a:custClr name="Red">
      <a:srgbClr val="C1004F"/>
    </a:custClr>
    <a:custClr name="Petrol">
      <a:srgbClr val="660033"/>
    </a:custClr>
    <a:custClr name="Olive">
      <a:srgbClr val="999933"/>
    </a:custClr>
    <a:custClr name="Light Olive">
      <a:srgbClr val="F3EFC3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E4A54CCD97F4492663EC8F6E1318D" ma:contentTypeVersion="10" ma:contentTypeDescription="Create a new document." ma:contentTypeScope="" ma:versionID="b9f190c1a67161ea1b05f6d9f9147360">
  <xsd:schema xmlns:xsd="http://www.w3.org/2001/XMLSchema" xmlns:xs="http://www.w3.org/2001/XMLSchema" xmlns:p="http://schemas.microsoft.com/office/2006/metadata/properties" xmlns:ns3="1c2b6c64-31ae-4e9c-9438-8f78fc29394c" xmlns:ns4="b37bdab9-f8bd-4ce7-855d-4766ac474ffc" targetNamespace="http://schemas.microsoft.com/office/2006/metadata/properties" ma:root="true" ma:fieldsID="7d8ec01aea9b1880b28654ecdf40cf41" ns3:_="" ns4:_="">
    <xsd:import namespace="1c2b6c64-31ae-4e9c-9438-8f78fc29394c"/>
    <xsd:import namespace="b37bdab9-f8bd-4ce7-855d-4766ac474f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b6c64-31ae-4e9c-9438-8f78fc293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bdab9-f8bd-4ce7-855d-4766ac474ff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7BE8E4-69DE-4BDC-8174-2379D56A5F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3D4039-8C08-4EF6-9F71-07C31D9F6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b6c64-31ae-4e9c-9438-8f78fc29394c"/>
    <ds:schemaRef ds:uri="b37bdab9-f8bd-4ce7-855d-4766ac474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92460B-6773-44FC-91E2-BC44B2367536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b37bdab9-f8bd-4ce7-855d-4766ac474ffc"/>
    <ds:schemaRef ds:uri="1c2b6c64-31ae-4e9c-9438-8f78fc29394c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1587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Default template for Word</vt:lpstr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 template for Word</dc:title>
  <dc:subject/>
  <dc:creator>Valtonen, Heli</dc:creator>
  <cp:keywords/>
  <dc:description/>
  <cp:lastModifiedBy>Wikman, Niko</cp:lastModifiedBy>
  <cp:revision>2</cp:revision>
  <dcterms:created xsi:type="dcterms:W3CDTF">2020-05-15T11:10:00Z</dcterms:created>
  <dcterms:modified xsi:type="dcterms:W3CDTF">2020-05-15T11:10:00Z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0b7bbd-7ade-49ce-aa5e-23220b76cd08_Enabled">
    <vt:lpwstr>true</vt:lpwstr>
  </property>
  <property fmtid="{D5CDD505-2E9C-101B-9397-08002B2CF9AE}" pid="3" name="MSIP_Label_400b7bbd-7ade-49ce-aa5e-23220b76cd08_SetDate">
    <vt:lpwstr>2020-04-27T12:09:47Z</vt:lpwstr>
  </property>
  <property fmtid="{D5CDD505-2E9C-101B-9397-08002B2CF9AE}" pid="4" name="MSIP_Label_400b7bbd-7ade-49ce-aa5e-23220b76cd08_Method">
    <vt:lpwstr>Standard</vt:lpwstr>
  </property>
  <property fmtid="{D5CDD505-2E9C-101B-9397-08002B2CF9AE}" pid="5" name="MSIP_Label_400b7bbd-7ade-49ce-aa5e-23220b76cd08_Name">
    <vt:lpwstr>Confidential</vt:lpwstr>
  </property>
  <property fmtid="{D5CDD505-2E9C-101B-9397-08002B2CF9AE}" pid="6" name="MSIP_Label_400b7bbd-7ade-49ce-aa5e-23220b76cd08_SiteId">
    <vt:lpwstr>8beccd60-0be6-4025-8e24-ca9ae679e1f4</vt:lpwstr>
  </property>
  <property fmtid="{D5CDD505-2E9C-101B-9397-08002B2CF9AE}" pid="7" name="MSIP_Label_400b7bbd-7ade-49ce-aa5e-23220b76cd08_ActionId">
    <vt:lpwstr>8c032fff-9d02-4057-9625-000092466dfa</vt:lpwstr>
  </property>
  <property fmtid="{D5CDD505-2E9C-101B-9397-08002B2CF9AE}" pid="8" name="MSIP_Label_400b7bbd-7ade-49ce-aa5e-23220b76cd08_ContentBits">
    <vt:lpwstr>2</vt:lpwstr>
  </property>
  <property fmtid="{D5CDD505-2E9C-101B-9397-08002B2CF9AE}" pid="9" name="ContentTypeId">
    <vt:lpwstr>0x010100FCAE4A54CCD97F4492663EC8F6E1318D</vt:lpwstr>
  </property>
</Properties>
</file>